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46" w:rsidRDefault="00DE6546" w:rsidP="00DE6546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Labeldata 2016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985"/>
        <w:gridCol w:w="2693"/>
        <w:gridCol w:w="1559"/>
      </w:tblGrid>
      <w:tr w:rsidR="00DE6546" w:rsidTr="00DE6546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46" w:rsidRDefault="00DE6546">
            <w:pPr>
              <w:rPr>
                <w:rFonts w:ascii="Calibri" w:hAnsi="Calibri"/>
                <w:color w:val="000000"/>
              </w:rPr>
            </w:pPr>
            <w:r>
              <w:rPr>
                <w:bCs/>
                <w:color w:val="000000"/>
              </w:rPr>
              <w:t>dag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46" w:rsidRDefault="00DE6546">
            <w:pPr>
              <w:rPr>
                <w:rFonts w:ascii="Calibri" w:hAnsi="Calibri"/>
                <w:color w:val="000000"/>
              </w:rPr>
            </w:pPr>
            <w:r>
              <w:rPr>
                <w:bCs/>
                <w:color w:val="000000"/>
              </w:rPr>
              <w:t>datum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46" w:rsidRDefault="00DE6546">
            <w:pPr>
              <w:rPr>
                <w:rFonts w:ascii="Calibri" w:hAnsi="Calibri"/>
                <w:color w:val="000000"/>
              </w:rPr>
            </w:pPr>
            <w:r>
              <w:rPr>
                <w:bCs/>
                <w:color w:val="000000"/>
              </w:rPr>
              <w:t>locatie / evenement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46" w:rsidRDefault="00DE6546">
            <w:pPr>
              <w:rPr>
                <w:rFonts w:ascii="Calibri" w:hAnsi="Calibri"/>
                <w:color w:val="000000"/>
              </w:rPr>
            </w:pPr>
            <w:r>
              <w:rPr>
                <w:bCs/>
                <w:color w:val="000000"/>
              </w:rPr>
              <w:t>uur</w:t>
            </w:r>
          </w:p>
        </w:tc>
      </w:tr>
      <w:tr w:rsidR="00DE6546" w:rsidTr="00DE654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46" w:rsidRDefault="00DE6546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vrijdag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46" w:rsidRDefault="00DE6546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18 maart 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46" w:rsidRDefault="00DE6546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markt </w:t>
            </w:r>
            <w:proofErr w:type="spellStart"/>
            <w:r>
              <w:rPr>
                <w:color w:val="000000"/>
              </w:rPr>
              <w:t>Gullegem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46" w:rsidRDefault="00DE6546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9u00 – 11u30</w:t>
            </w:r>
          </w:p>
        </w:tc>
      </w:tr>
      <w:tr w:rsidR="00DE6546" w:rsidTr="00DE654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46" w:rsidRDefault="00DE6546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woensdag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46" w:rsidRDefault="00DE6546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20 april 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46" w:rsidRDefault="00DE6546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markt Wevelgem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46" w:rsidRDefault="00DE6546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9u00 – 11u30</w:t>
            </w:r>
          </w:p>
        </w:tc>
      </w:tr>
      <w:tr w:rsidR="00DE6546" w:rsidTr="00DE654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46" w:rsidRDefault="00DE6546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donderdag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46" w:rsidRDefault="00DE6546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26 mei 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46" w:rsidRDefault="00DE6546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markt </w:t>
            </w:r>
            <w:proofErr w:type="spellStart"/>
            <w:r>
              <w:rPr>
                <w:color w:val="000000"/>
              </w:rPr>
              <w:t>Moorsele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46" w:rsidRDefault="00DE6546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9u00 – 11u30</w:t>
            </w:r>
          </w:p>
        </w:tc>
      </w:tr>
      <w:tr w:rsidR="00DE6546" w:rsidTr="00DE654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46" w:rsidRDefault="00DE6546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vrijdag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46" w:rsidRDefault="00DE6546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17 juni 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46" w:rsidRDefault="00DE6546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markt </w:t>
            </w:r>
            <w:proofErr w:type="spellStart"/>
            <w:r>
              <w:rPr>
                <w:color w:val="000000"/>
              </w:rPr>
              <w:t>Gullegem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46" w:rsidRDefault="00DE6546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9u00 – 11u30</w:t>
            </w:r>
          </w:p>
        </w:tc>
      </w:tr>
      <w:tr w:rsidR="00DE6546" w:rsidTr="00DE654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46" w:rsidRDefault="00DE6546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zondag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46" w:rsidRDefault="00DE6546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18 september 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46" w:rsidRDefault="00DE6546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braderie Wevelgem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46" w:rsidRDefault="00DE6546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14u00-16u30</w:t>
            </w:r>
          </w:p>
        </w:tc>
      </w:tr>
    </w:tbl>
    <w:p w:rsidR="002F22CB" w:rsidRDefault="002F22CB" w:rsidP="00DE6546">
      <w:bookmarkStart w:id="0" w:name="_GoBack"/>
      <w:bookmarkEnd w:id="0"/>
    </w:p>
    <w:sectPr w:rsidR="002F2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46"/>
    <w:rsid w:val="002F22CB"/>
    <w:rsid w:val="00865342"/>
    <w:rsid w:val="00D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65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65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0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Jeannine Stragier</dc:creator>
  <cp:lastModifiedBy>Jeannine Stragier</cp:lastModifiedBy>
  <cp:revision>1</cp:revision>
  <dcterms:created xsi:type="dcterms:W3CDTF">2016-02-04T14:44:00Z</dcterms:created>
  <dcterms:modified xsi:type="dcterms:W3CDTF">2016-02-04T14:45:00Z</dcterms:modified>
</cp:coreProperties>
</file>